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30F8" w:rsidRPr="008C30F8" w:rsidRDefault="008C30F8" w:rsidP="008C30F8">
      <w:pPr>
        <w:jc w:val="center"/>
        <w:rPr>
          <w:b/>
          <w:bCs/>
        </w:rPr>
      </w:pPr>
      <w:r w:rsidRPr="008C30F8">
        <w:rPr>
          <w:b/>
          <w:bCs/>
        </w:rPr>
        <w:t>Foro: Lecturas Unidad 4, Manual de PSE y Ovejas "cara negra" en rebaños de ovejas criollas</w:t>
      </w:r>
    </w:p>
    <w:p w:rsidR="008C30F8" w:rsidRPr="008C30F8" w:rsidRDefault="008C30F8" w:rsidP="008C30F8">
      <w:pPr>
        <w:jc w:val="center"/>
        <w:rPr>
          <w:b/>
          <w:bCs/>
        </w:rPr>
      </w:pPr>
      <w:r w:rsidRPr="008C30F8">
        <w:rPr>
          <w:b/>
          <w:bCs/>
        </w:rPr>
        <w:t>Preguntas sobre Ovejas "cara negra" en rebaños de ovejas criollas</w:t>
      </w:r>
    </w:p>
    <w:p w:rsidR="008C30F8" w:rsidRDefault="008C30F8"/>
    <w:p w:rsidR="00B2652D" w:rsidRDefault="008C30F8">
      <w:pPr>
        <w:rPr>
          <w:b/>
        </w:rPr>
      </w:pPr>
      <w:r w:rsidRPr="008C30F8">
        <w:rPr>
          <w:b/>
        </w:rPr>
        <w:t xml:space="preserve">1.- </w:t>
      </w:r>
      <w:r>
        <w:rPr>
          <w:b/>
        </w:rPr>
        <w:t>¿</w:t>
      </w:r>
      <w:r w:rsidRPr="008C30F8">
        <w:rPr>
          <w:b/>
        </w:rPr>
        <w:t>Consideras el proyecto un éxito o un fracaso?</w:t>
      </w:r>
    </w:p>
    <w:p w:rsidR="008C30F8" w:rsidRPr="00D5076F" w:rsidRDefault="008C30F8" w:rsidP="00D5076F">
      <w:pPr>
        <w:jc w:val="both"/>
      </w:pPr>
      <w:r w:rsidRPr="00D5076F">
        <w:t xml:space="preserve">Haciendo  una lectura sobre este </w:t>
      </w:r>
      <w:r w:rsidR="00D5076F" w:rsidRPr="00D5076F">
        <w:t>artículo</w:t>
      </w:r>
      <w:r w:rsidRPr="00D5076F">
        <w:t xml:space="preserve"> se puede mencionar que el proyecto ejecutado en las diferentes comunidades de Aroma no fue un total </w:t>
      </w:r>
      <w:r w:rsidR="00D5076F" w:rsidRPr="00D5076F">
        <w:t>éxito,</w:t>
      </w:r>
      <w:r w:rsidRPr="00D5076F">
        <w:t xml:space="preserve"> pero también no fue un fracaso total, ya que con esta propuesta de desarrollo se pretendía mejorar la producción sostenible del ganado ovino. Por otro lado se pretendía en </w:t>
      </w:r>
      <w:r w:rsidR="00D5076F" w:rsidRPr="00D5076F">
        <w:t>específico</w:t>
      </w:r>
      <w:r w:rsidRPr="00D5076F">
        <w:t xml:space="preserve"> una mejora en la producción de carne y fibras, por otro lado </w:t>
      </w:r>
      <w:r w:rsidR="00D5076F" w:rsidRPr="00D5076F">
        <w:t xml:space="preserve">desde el punto de vista social </w:t>
      </w:r>
      <w:proofErr w:type="spellStart"/>
      <w:r w:rsidR="00D5076F" w:rsidRPr="00D5076F">
        <w:t>a</w:t>
      </w:r>
      <w:proofErr w:type="spellEnd"/>
      <w:r w:rsidR="00D5076F" w:rsidRPr="00D5076F">
        <w:t xml:space="preserve"> generado varias conflictos o f</w:t>
      </w:r>
      <w:r w:rsidRPr="00D5076F">
        <w:t>rac</w:t>
      </w:r>
      <w:r w:rsidR="00D5076F" w:rsidRPr="00D5076F">
        <w:t>asos en cuanto a</w:t>
      </w:r>
      <w:r w:rsidRPr="00D5076F">
        <w:t xml:space="preserve"> la incorporación de la mujer en este tipo de proyectos, esto altero de que las mujeres fueron </w:t>
      </w:r>
      <w:r w:rsidR="00D5076F" w:rsidRPr="00D5076F">
        <w:t>afectados</w:t>
      </w:r>
      <w:r w:rsidRPr="00D5076F">
        <w:t xml:space="preserve"> en su rol </w:t>
      </w:r>
      <w:r w:rsidR="00D5076F" w:rsidRPr="00D5076F">
        <w:t>cotidiano</w:t>
      </w:r>
      <w:r w:rsidRPr="00D5076F">
        <w:t xml:space="preserve"> que </w:t>
      </w:r>
      <w:r w:rsidR="00D5076F" w:rsidRPr="00D5076F">
        <w:t>cumplían antes las mujeres.</w:t>
      </w:r>
    </w:p>
    <w:p w:rsidR="008C30F8" w:rsidRDefault="00D5076F" w:rsidP="00D5076F">
      <w:pPr>
        <w:jc w:val="both"/>
      </w:pPr>
      <w:proofErr w:type="spellStart"/>
      <w:r w:rsidRPr="00D5076F">
        <w:t>Talvez</w:t>
      </w:r>
      <w:proofErr w:type="spellEnd"/>
      <w:r w:rsidRPr="00D5076F">
        <w:t xml:space="preserve"> para mejorar o corregir esta situación se tendría que trabajar en tener mayor información sobre la vivencia cotidiana y local de las comunidades y esto nos posibilitaría a determinar los resultados e impactos que verdaderamente quiere lograr el proyecto.</w:t>
      </w:r>
    </w:p>
    <w:p w:rsidR="00D5076F" w:rsidRPr="00D5076F" w:rsidRDefault="00D5076F" w:rsidP="00D5076F">
      <w:pPr>
        <w:jc w:val="both"/>
        <w:rPr>
          <w:b/>
        </w:rPr>
      </w:pPr>
      <w:r w:rsidRPr="00D5076F">
        <w:rPr>
          <w:b/>
        </w:rPr>
        <w:t xml:space="preserve">2.- </w:t>
      </w:r>
      <w:proofErr w:type="gramStart"/>
      <w:r w:rsidRPr="00D5076F">
        <w:rPr>
          <w:b/>
        </w:rPr>
        <w:t>¡</w:t>
      </w:r>
      <w:proofErr w:type="gramEnd"/>
      <w:r w:rsidRPr="00D5076F">
        <w:rPr>
          <w:b/>
        </w:rPr>
        <w:t xml:space="preserve"> qué elementos utilizas para respaldar tu afirmación?</w:t>
      </w:r>
    </w:p>
    <w:p w:rsidR="00D5076F" w:rsidRDefault="00D5076F" w:rsidP="00D5076F">
      <w:pPr>
        <w:jc w:val="both"/>
      </w:pPr>
      <w:r>
        <w:t xml:space="preserve">En cualquier tipo de proyectos agrícolas y económicos de emprendimiento se </w:t>
      </w:r>
      <w:r w:rsidRPr="00D5076F">
        <w:t>debe contemplar supuestos que narren el cumplimiento de actividades para alcanzar resultados, sin dejar de lado un análisis de evaluación que pueda advertir posibles soluciones al implementar el proyecto (de medio término y pos-evaluación), de esta manera determinar los resultados e impacto que perseguía el mencionado proyecto.</w:t>
      </w:r>
    </w:p>
    <w:p w:rsidR="00D5076F" w:rsidRPr="00D5076F" w:rsidRDefault="00D5076F" w:rsidP="00D5076F">
      <w:pPr>
        <w:jc w:val="both"/>
        <w:rPr>
          <w:b/>
        </w:rPr>
      </w:pPr>
      <w:r w:rsidRPr="00D5076F">
        <w:rPr>
          <w:b/>
        </w:rPr>
        <w:t>3.- ¿Cómo incorporarías el análisis de un "mapa cognitivo" en la elaboración de tu proyecto?</w:t>
      </w:r>
    </w:p>
    <w:p w:rsidR="00D5076F" w:rsidRDefault="00D5076F" w:rsidP="00D5076F">
      <w:pPr>
        <w:jc w:val="both"/>
      </w:pPr>
      <w:r>
        <w:t>Toda propuesta de implementación de un proyecto siempre parte de una decisión de las necesidades primordiales de las familias locales y campesinas, se contempla el desarrollo endógeno que refleja las</w:t>
      </w:r>
      <w:bookmarkStart w:id="0" w:name="_GoBack"/>
      <w:bookmarkEnd w:id="0"/>
      <w:r>
        <w:t xml:space="preserve"> necesidades primordiales de las comunidades rurales para su posterior aceptación y beneficio de las familias.</w:t>
      </w:r>
    </w:p>
    <w:p w:rsidR="00D5076F" w:rsidRDefault="00D5076F" w:rsidP="00D5076F">
      <w:pPr>
        <w:jc w:val="both"/>
      </w:pPr>
    </w:p>
    <w:p w:rsidR="00D5076F" w:rsidRDefault="00D5076F" w:rsidP="00D5076F">
      <w:pPr>
        <w:jc w:val="both"/>
      </w:pPr>
    </w:p>
    <w:p w:rsidR="00D5076F" w:rsidRDefault="00D5076F" w:rsidP="00D5076F">
      <w:pPr>
        <w:jc w:val="both"/>
      </w:pPr>
    </w:p>
    <w:p w:rsidR="00D5076F" w:rsidRDefault="00D5076F" w:rsidP="00D5076F">
      <w:pPr>
        <w:jc w:val="both"/>
      </w:pPr>
    </w:p>
    <w:p w:rsidR="00D5076F" w:rsidRDefault="00D5076F" w:rsidP="00D5076F">
      <w:pPr>
        <w:jc w:val="both"/>
      </w:pPr>
    </w:p>
    <w:p w:rsidR="00D5076F" w:rsidRDefault="00D5076F" w:rsidP="00D5076F">
      <w:pPr>
        <w:jc w:val="both"/>
      </w:pPr>
    </w:p>
    <w:p w:rsidR="00D5076F" w:rsidRDefault="00D5076F" w:rsidP="00D5076F">
      <w:pPr>
        <w:jc w:val="both"/>
      </w:pPr>
    </w:p>
    <w:p w:rsidR="00D5076F" w:rsidRDefault="00D5076F" w:rsidP="00D5076F">
      <w:pPr>
        <w:jc w:val="both"/>
      </w:pPr>
    </w:p>
    <w:p w:rsidR="00D5076F" w:rsidRDefault="00D5076F" w:rsidP="00D5076F">
      <w:pPr>
        <w:jc w:val="both"/>
      </w:pPr>
    </w:p>
    <w:p w:rsidR="00D5076F" w:rsidRDefault="00D5076F" w:rsidP="00D5076F">
      <w:pPr>
        <w:jc w:val="both"/>
      </w:pPr>
    </w:p>
    <w:p w:rsidR="00D5076F" w:rsidRDefault="00D5076F" w:rsidP="00D5076F">
      <w:pPr>
        <w:jc w:val="both"/>
      </w:pPr>
    </w:p>
    <w:p w:rsidR="00D5076F" w:rsidRDefault="00D5076F" w:rsidP="00D5076F">
      <w:pPr>
        <w:jc w:val="both"/>
      </w:pPr>
    </w:p>
    <w:p w:rsidR="00D5076F" w:rsidRDefault="00D5076F" w:rsidP="00D5076F">
      <w:pPr>
        <w:jc w:val="both"/>
      </w:pPr>
    </w:p>
    <w:p w:rsidR="00D5076F" w:rsidRDefault="00D5076F" w:rsidP="00D5076F">
      <w:pPr>
        <w:jc w:val="both"/>
      </w:pPr>
    </w:p>
    <w:p w:rsidR="00D5076F" w:rsidRPr="00D5076F" w:rsidRDefault="00D5076F" w:rsidP="00D5076F">
      <w:pPr>
        <w:jc w:val="both"/>
      </w:pPr>
    </w:p>
    <w:sectPr w:rsidR="00D5076F" w:rsidRPr="00D5076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0F8"/>
    <w:rsid w:val="008C30F8"/>
    <w:rsid w:val="00B2652D"/>
    <w:rsid w:val="00D5076F"/>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26358B-9A8A-43AE-94AC-251B7D233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99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305</Words>
  <Characters>1680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PC-16</dc:creator>
  <cp:keywords/>
  <dc:description/>
  <cp:lastModifiedBy>PC-16</cp:lastModifiedBy>
  <cp:revision>1</cp:revision>
  <dcterms:created xsi:type="dcterms:W3CDTF">2016-06-07T01:48:00Z</dcterms:created>
  <dcterms:modified xsi:type="dcterms:W3CDTF">2016-06-07T02:08:00Z</dcterms:modified>
</cp:coreProperties>
</file>